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56FC" w14:textId="77777777" w:rsidR="00F15915" w:rsidRDefault="00000000">
      <w:pPr>
        <w:pStyle w:val="Heading11"/>
        <w:keepNext/>
        <w:keepLines/>
        <w:spacing w:after="0" w:line="580" w:lineRule="exact"/>
        <w:jc w:val="both"/>
        <w:rPr>
          <w:rFonts w:ascii="Times New Roman Regular" w:eastAsia="仿宋_GB2312" w:hAnsi="Times New Roman Regular" w:cs="Times New Roman Regular"/>
          <w:sz w:val="32"/>
          <w:szCs w:val="32"/>
          <w:lang w:val="en-US" w:eastAsia="zh-Hans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val="en-US" w:eastAsia="zh-Hans"/>
        </w:rPr>
        <w:t>附件</w:t>
      </w:r>
    </w:p>
    <w:p w14:paraId="6915CBCC" w14:textId="77777777" w:rsidR="00F15915" w:rsidRDefault="00000000">
      <w:pPr>
        <w:pStyle w:val="Heading11"/>
        <w:keepNext/>
        <w:keepLines/>
        <w:spacing w:after="0" w:line="580" w:lineRule="exact"/>
        <w:rPr>
          <w:rFonts w:ascii="Times New Roman Regular" w:eastAsia="仿宋_GB2312" w:hAnsi="Times New Roman Regular" w:cs="Times New Roman Regular"/>
          <w:b/>
          <w:bCs/>
          <w:sz w:val="36"/>
          <w:szCs w:val="36"/>
          <w:lang w:eastAsia="zh-CN"/>
        </w:rPr>
      </w:pPr>
      <w:r>
        <w:rPr>
          <w:rFonts w:ascii="Times New Roman Regular" w:eastAsia="仿宋_GB2312" w:hAnsi="Times New Roman Regular" w:cs="Times New Roman Regular"/>
          <w:b/>
          <w:bCs/>
          <w:sz w:val="36"/>
          <w:szCs w:val="36"/>
          <w:lang w:eastAsia="zh-CN"/>
        </w:rPr>
        <w:t>参赛作品登记表</w:t>
      </w:r>
    </w:p>
    <w:p w14:paraId="0438518A" w14:textId="77777777" w:rsidR="00F15915" w:rsidRDefault="00000000">
      <w:pPr>
        <w:pStyle w:val="Tablecaption1"/>
        <w:spacing w:line="580" w:lineRule="exact"/>
        <w:ind w:left="11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 xml:space="preserve"> </w:t>
      </w:r>
    </w:p>
    <w:tbl>
      <w:tblPr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1733"/>
        <w:gridCol w:w="3080"/>
        <w:gridCol w:w="1591"/>
        <w:gridCol w:w="1609"/>
        <w:gridCol w:w="2608"/>
        <w:gridCol w:w="2608"/>
      </w:tblGrid>
      <w:tr w:rsidR="00FB1018" w14:paraId="6CD58FBC" w14:textId="77777777" w:rsidTr="00FB1018">
        <w:trPr>
          <w:trHeight w:hRule="exact" w:val="679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CDB58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val="en-US" w:eastAsia="zh-CN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序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7B25C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作品</w:t>
            </w: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  <w:lang w:val="en-US" w:eastAsia="zh-Hans"/>
              </w:rPr>
              <w:t>类别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242C6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  <w:lang w:val="en-US" w:eastAsia="zh-Hans"/>
              </w:rPr>
              <w:t>作品名称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8671F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  <w:lang w:val="en-US" w:eastAsia="zh-Hans"/>
              </w:rPr>
              <w:t>作者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8C4CA" w14:textId="046F699F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CN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  <w:lang w:eastAsia="zh-CN"/>
              </w:rPr>
              <w:t>身份类别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9B0DE" w14:textId="56C31DF4" w:rsidR="00FB1018" w:rsidRDefault="00FB1018" w:rsidP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  <w:lang w:val="en-US"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  <w:lang w:val="en-US" w:eastAsia="zh-Hans"/>
              </w:rPr>
              <w:t>拍摄时间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3985" w14:textId="4D7C2E51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val="en-US"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  <w:lang w:val="en-US" w:eastAsia="zh-Hans"/>
              </w:rPr>
              <w:t>联系方式</w:t>
            </w:r>
          </w:p>
        </w:tc>
      </w:tr>
      <w:tr w:rsidR="00FB1018" w14:paraId="5B553E52" w14:textId="77777777" w:rsidTr="00FB1018">
        <w:trPr>
          <w:trHeight w:hRule="exact" w:val="63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81921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8EE50" w14:textId="77777777" w:rsidR="00FB1018" w:rsidRDefault="00FB1018">
            <w:pPr>
              <w:pStyle w:val="Bodytext1"/>
              <w:spacing w:line="580" w:lineRule="exact"/>
              <w:ind w:firstLine="640"/>
              <w:jc w:val="both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5F68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80BA6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3A450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A44C4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37610" w14:textId="7ED30D83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</w:tr>
      <w:tr w:rsidR="00FB1018" w14:paraId="6A2ACA1F" w14:textId="77777777" w:rsidTr="00FB1018">
        <w:trPr>
          <w:trHeight w:hRule="exact" w:val="63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4A907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55833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54A4E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091DD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8AB1F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F947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8407" w14:textId="61ECD583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</w:tr>
      <w:tr w:rsidR="00FB1018" w14:paraId="0B8EC123" w14:textId="77777777" w:rsidTr="00FB1018">
        <w:trPr>
          <w:trHeight w:hRule="exact" w:val="62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8EF57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29B8C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61384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777A3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6309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78D72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1A4D" w14:textId="73B2FED8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</w:tr>
      <w:tr w:rsidR="00FB1018" w14:paraId="325D5036" w14:textId="77777777" w:rsidTr="00FB1018">
        <w:trPr>
          <w:trHeight w:hRule="exact" w:val="62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401ED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AD35E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B70C7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23B8B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EE47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A79B0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0F23" w14:textId="322A1453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</w:tr>
      <w:tr w:rsidR="00FB1018" w14:paraId="12D000C8" w14:textId="77777777" w:rsidTr="00FB1018">
        <w:trPr>
          <w:trHeight w:hRule="exact" w:val="62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AFEAF" w14:textId="77777777" w:rsidR="00FB1018" w:rsidRDefault="00FB1018">
            <w:pPr>
              <w:pStyle w:val="Other1"/>
              <w:spacing w:line="580" w:lineRule="exact"/>
              <w:ind w:firstLine="0"/>
              <w:jc w:val="center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96777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300F7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9018A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BDA3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76F0" w14:textId="77777777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DA07" w14:textId="10FB1DFF" w:rsidR="00FB1018" w:rsidRDefault="00FB1018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</w:tr>
    </w:tbl>
    <w:p w14:paraId="50BAC203" w14:textId="3D7788A3" w:rsidR="00F15915" w:rsidRDefault="00000000">
      <w:pPr>
        <w:pStyle w:val="Tablecaption1"/>
        <w:spacing w:line="580" w:lineRule="exact"/>
        <w:ind w:left="101" w:firstLineChars="150" w:firstLine="360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备注：请于</w:t>
      </w:r>
      <w:r>
        <w:rPr>
          <w:rFonts w:ascii="Times New Roman Regular" w:hAnsi="Times New Roman Regular" w:cs="Times New Roman Regular"/>
          <w:b/>
          <w:bCs/>
          <w:sz w:val="24"/>
          <w:szCs w:val="24"/>
        </w:rPr>
        <w:t>2023</w:t>
      </w:r>
      <w:r>
        <w:rPr>
          <w:rFonts w:ascii="Times New Roman Regular" w:hAnsi="Times New Roman Regular" w:cs="Times New Roman Regular"/>
          <w:sz w:val="24"/>
          <w:szCs w:val="24"/>
          <w:lang w:val="en-US" w:eastAsia="zh-Hans"/>
        </w:rPr>
        <w:t>年</w:t>
      </w:r>
      <w:r w:rsidR="00FB1018">
        <w:rPr>
          <w:rFonts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>2</w:t>
      </w:r>
      <w:r>
        <w:rPr>
          <w:rFonts w:ascii="Times New Roman Regular" w:hAnsi="Times New Roman Regular" w:cs="Times New Roman Regular"/>
          <w:sz w:val="24"/>
          <w:szCs w:val="24"/>
        </w:rPr>
        <w:t>月</w:t>
      </w:r>
      <w:r w:rsidR="00FB1018">
        <w:rPr>
          <w:rFonts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>26</w:t>
      </w:r>
      <w:r>
        <w:rPr>
          <w:rFonts w:ascii="Times New Roman Regular" w:hAnsi="Times New Roman Regular" w:cs="Times New Roman Regular"/>
          <w:sz w:val="24"/>
          <w:szCs w:val="24"/>
        </w:rPr>
        <w:t>日前将此表</w:t>
      </w:r>
      <w:r>
        <w:rPr>
          <w:rFonts w:ascii="Times New Roman Regular" w:hAnsi="Times New Roman Regular" w:cs="Times New Roman Regular" w:hint="eastAsia"/>
          <w:sz w:val="24"/>
          <w:szCs w:val="24"/>
          <w:lang w:val="en-US" w:eastAsia="zh-Hans"/>
        </w:rPr>
        <w:t>连同作品</w:t>
      </w:r>
      <w:r>
        <w:rPr>
          <w:rFonts w:ascii="Times New Roman Regular" w:hAnsi="Times New Roman Regular" w:cs="Times New Roman Regular"/>
          <w:sz w:val="24"/>
          <w:szCs w:val="24"/>
        </w:rPr>
        <w:t>报送至活动邮箱</w:t>
      </w:r>
      <w:r w:rsidR="00FB1018">
        <w:rPr>
          <w:rFonts w:ascii="Times New Roman Regular" w:hAnsi="Times New Roman Regular" w:cs="Times New Roman Regular" w:hint="eastAsia"/>
          <w:sz w:val="24"/>
          <w:szCs w:val="24"/>
          <w:lang w:val="en-US" w:eastAsia="zh-CN"/>
        </w:rPr>
        <w:t>dan</w:t>
      </w:r>
      <w:r w:rsidR="00FB1018">
        <w:rPr>
          <w:rFonts w:ascii="Times New Roman Regular" w:hAnsi="Times New Roman Regular" w:cs="Times New Roman Regular"/>
          <w:sz w:val="24"/>
          <w:szCs w:val="24"/>
          <w:lang w:val="en-US"/>
        </w:rPr>
        <w:t>leishao@zju.edu.cn</w:t>
      </w:r>
      <w:r>
        <w:rPr>
          <w:rFonts w:ascii="Times New Roman Regular" w:hAnsi="Times New Roman Regular" w:cs="Times New Roman Regular"/>
          <w:sz w:val="24"/>
          <w:szCs w:val="24"/>
        </w:rPr>
        <w:t>。</w:t>
      </w:r>
    </w:p>
    <w:p w14:paraId="27B1C043" w14:textId="77777777" w:rsidR="00F15915" w:rsidRDefault="00F15915">
      <w:pPr>
        <w:pStyle w:val="Tablecaption1"/>
        <w:spacing w:line="580" w:lineRule="exact"/>
        <w:ind w:left="101"/>
        <w:rPr>
          <w:rFonts w:ascii="Times New Roman Regular" w:hAnsi="Times New Roman Regular" w:cs="Times New Roman Regular"/>
          <w:sz w:val="32"/>
          <w:szCs w:val="32"/>
          <w:lang w:val="en-US" w:eastAsia="zh-CN"/>
        </w:rPr>
      </w:pPr>
    </w:p>
    <w:p w14:paraId="692995A4" w14:textId="77777777" w:rsidR="00F15915" w:rsidRDefault="00F15915"/>
    <w:sectPr w:rsidR="00F15915">
      <w:headerReference w:type="default" r:id="rId7"/>
      <w:footerReference w:type="default" r:id="rId8"/>
      <w:pgSz w:w="16840" w:h="11900" w:orient="landscape"/>
      <w:pgMar w:top="2175" w:right="2190" w:bottom="2745" w:left="2059" w:header="0" w:footer="2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6C68" w14:textId="77777777" w:rsidR="00B22761" w:rsidRDefault="00B22761">
      <w:r>
        <w:separator/>
      </w:r>
    </w:p>
  </w:endnote>
  <w:endnote w:type="continuationSeparator" w:id="0">
    <w:p w14:paraId="14ECC99C" w14:textId="77777777" w:rsidR="00B22761" w:rsidRDefault="00B2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F510" w14:textId="77777777" w:rsidR="00F15915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B8175" wp14:editId="6AE225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D0B0BF" w14:textId="77777777" w:rsidR="00F15915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B817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0D0B0BF" w14:textId="77777777" w:rsidR="00F15915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E37A" w14:textId="77777777" w:rsidR="00B22761" w:rsidRDefault="00B22761">
      <w:r>
        <w:separator/>
      </w:r>
    </w:p>
  </w:footnote>
  <w:footnote w:type="continuationSeparator" w:id="0">
    <w:p w14:paraId="1A8F05EF" w14:textId="77777777" w:rsidR="00B22761" w:rsidRDefault="00B2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DE0B" w14:textId="77777777" w:rsidR="00F15915" w:rsidRDefault="00F15915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OWQ1NTMzZGUwZmE0YTg1M2IzZjNkZWIzNTA5ZGMifQ=="/>
    <w:docVar w:name="KSO_WPS_MARK_KEY" w:val="d7f7a877-1848-4e03-a37f-91f50608f96d"/>
  </w:docVars>
  <w:rsids>
    <w:rsidRoot w:val="202A78D5"/>
    <w:rsid w:val="DDFF949D"/>
    <w:rsid w:val="00B22761"/>
    <w:rsid w:val="00F15915"/>
    <w:rsid w:val="00FB1018"/>
    <w:rsid w:val="202A78D5"/>
    <w:rsid w:val="29E78606"/>
    <w:rsid w:val="35BD67A8"/>
    <w:rsid w:val="43901313"/>
    <w:rsid w:val="5FF7D099"/>
    <w:rsid w:val="A3F9D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236CA"/>
  <w15:docId w15:val="{AF14C785-EB5A-49E8-80DD-9AB33AAD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40" w:line="643" w:lineRule="exact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樊畅</dc:creator>
  <cp:lastModifiedBy>shaodanlei@163.com</cp:lastModifiedBy>
  <cp:revision>2</cp:revision>
  <dcterms:created xsi:type="dcterms:W3CDTF">2022-08-06T20:07:00Z</dcterms:created>
  <dcterms:modified xsi:type="dcterms:W3CDTF">2023-02-13T06:50:00Z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D1F6DE2255344AE5AA74A94E82A0457C</vt:lpwstr>
  </property>
</Properties>
</file>